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EQUAL INSTALLMENT BOND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I, SK, s/o Mr. JN, r/o . have borrowed a sum of Rsfrom Mr. RP s/o Mr. GR, r/o ...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 hereby promise to pay the said sum in twelve equal instalments of Rs..each by first week of every month alongwith interest @ 18% per annum.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 hereby agree that in case of failure on my part of pay any one instalment the whole amount alongwith interest shall become payable at once.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Witnesses: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                 Name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Address. (Signature of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(SK)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                 Name.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Address..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1614488" cy="16144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4488" cy="1614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