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DEMAND PROMISSORY NOTE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0833" l="0" r="0" t="208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Calcutta …………..20………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On demand I promise to pay……………or order the sum of Rupees ……………………together with interest at the rate of………………….per cent per annum with monthly rests for value received.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Rs ...............................…………………………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Signature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(Across the stamp)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995363" cy="995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